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CD" w:rsidRDefault="00D44A7E" w:rsidP="00D44A7E">
      <w:pPr>
        <w:jc w:val="center"/>
      </w:pPr>
      <w:r w:rsidRPr="00D44A7E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A7E" w:rsidRDefault="00D44A7E" w:rsidP="00D44A7E">
      <w:pPr>
        <w:jc w:val="center"/>
      </w:pPr>
    </w:p>
    <w:p w:rsidR="00D44A7E" w:rsidRDefault="00D44A7E" w:rsidP="00D44A7E">
      <w:pPr>
        <w:jc w:val="center"/>
      </w:pPr>
    </w:p>
    <w:p w:rsidR="00D44A7E" w:rsidRDefault="00212BC3" w:rsidP="00D44A7E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D44A7E" w:rsidRDefault="00D44A7E" w:rsidP="00D44A7E">
      <w:pPr>
        <w:jc w:val="center"/>
      </w:pPr>
    </w:p>
    <w:p w:rsidR="00D44A7E" w:rsidRDefault="00D44A7E" w:rsidP="00D44A7E">
      <w:pPr>
        <w:jc w:val="center"/>
      </w:pPr>
    </w:p>
    <w:p w:rsidR="00D44A7E" w:rsidRDefault="00D44A7E" w:rsidP="00D44A7E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D44A7E" w:rsidRDefault="00D44A7E" w:rsidP="00D44A7E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D44A7E" w:rsidRDefault="00D44A7E" w:rsidP="00D44A7E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D44A7E" w:rsidRDefault="00D44A7E" w:rsidP="00D44A7E">
      <w:pPr>
        <w:jc w:val="center"/>
        <w:outlineLvl w:val="0"/>
        <w:rPr>
          <w:rStyle w:val="a5"/>
          <w:sz w:val="32"/>
          <w:szCs w:val="32"/>
        </w:rPr>
      </w:pPr>
    </w:p>
    <w:p w:rsidR="00D44A7E" w:rsidRDefault="00D44A7E" w:rsidP="00D44A7E">
      <w:pPr>
        <w:jc w:val="center"/>
        <w:outlineLvl w:val="0"/>
        <w:rPr>
          <w:rStyle w:val="a5"/>
          <w:sz w:val="32"/>
          <w:szCs w:val="32"/>
        </w:rPr>
      </w:pPr>
    </w:p>
    <w:p w:rsidR="00D44A7E" w:rsidRDefault="00D44A7E" w:rsidP="00D44A7E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10.03.2019 г. – 10.04.2019 г.</w:t>
      </w:r>
    </w:p>
    <w:p w:rsidR="006F3008" w:rsidRDefault="006F3008" w:rsidP="00D44A7E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07.03.2019 г.  в  ДК  «Спартак»  прошло  праздничное  мероприятие,  посвященное  8  марта,  на  котором  педагог  дополнительного  образования  МКУ  ДО  «ЦТТ»  Ахмедова  З. А.  была  награждена  почетной  грамотой  Администрации  МО  «Город  Хасавюрт»  за  значительные  успехи  в  организации  и  совершенствовании  учебного  и  воспитательного  процессов  и  большой  личный  вклад  в  практическую  подготовку.   </w:t>
      </w:r>
    </w:p>
    <w:p w:rsidR="006F3008" w:rsidRDefault="006F3008" w:rsidP="006F3008">
      <w:pPr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062359" cy="3788712"/>
            <wp:effectExtent l="133350" t="57150" r="90541" b="59388"/>
            <wp:docPr id="2" name="Рисунок 2" descr="C:\Users\admin\Desktop\IMG_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57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20" cy="37919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154E0">
        <w:rPr>
          <w:rStyle w:val="a5"/>
          <w:rFonts w:ascii="Times New Roman" w:hAnsi="Times New Roman" w:cs="Times New Roman"/>
          <w:sz w:val="28"/>
          <w:szCs w:val="28"/>
        </w:rPr>
        <w:t xml:space="preserve">      </w:t>
      </w:r>
    </w:p>
    <w:p w:rsidR="006F3008" w:rsidRDefault="006F3008" w:rsidP="006F3008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152900" cy="4152900"/>
            <wp:effectExtent l="114300" t="76200" r="114300" b="76200"/>
            <wp:docPr id="3" name="Рисунок 3" descr="C:\Users\admin\Desktop\IMG_2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5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936" cy="4154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44A7E" w:rsidRDefault="006F3008" w:rsidP="00D44A7E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9154E0">
        <w:rPr>
          <w:rStyle w:val="a5"/>
          <w:rFonts w:ascii="Times New Roman" w:hAnsi="Times New Roman" w:cs="Times New Roman"/>
          <w:sz w:val="28"/>
          <w:szCs w:val="28"/>
        </w:rPr>
        <w:t>В  МКУ  ДО  «ЦТТ»  проходит  выставка  декоративно-прикладного  и  технического  творчества</w:t>
      </w: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638800" cy="4229100"/>
            <wp:effectExtent l="133350" t="76200" r="114300" b="76200"/>
            <wp:docPr id="4" name="Рисунок 4" descr="C:\Users\admin\Desktop\IMG_2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58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564" cy="42311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708650" cy="4281488"/>
            <wp:effectExtent l="133350" t="76200" r="120650" b="80962"/>
            <wp:docPr id="5" name="Рисунок 5" descr="C:\Users\admin\Desktop\IMG_2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5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448" cy="42835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746750" cy="4310063"/>
            <wp:effectExtent l="133350" t="76200" r="120650" b="71437"/>
            <wp:docPr id="6" name="Рисунок 6" descr="C:\Users\admin\Desktop\IMG_2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59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67" cy="43121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4819650" cy="4819650"/>
            <wp:effectExtent l="95250" t="76200" r="95250" b="76200"/>
            <wp:docPr id="7" name="Рисунок 7" descr="C:\Users\admin\Desktop\IMG_2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58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013" cy="48220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057900" cy="4543425"/>
            <wp:effectExtent l="114300" t="76200" r="95250" b="85725"/>
            <wp:docPr id="8" name="Рисунок 8" descr="C:\Users\admin\Desktop\IMG_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58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870" cy="45456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3008" w:rsidRDefault="006F3008" w:rsidP="006F3008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076950" cy="4557713"/>
            <wp:effectExtent l="114300" t="76200" r="95250" b="71437"/>
            <wp:docPr id="9" name="Рисунок 9" descr="C:\Users\admin\Desktop\IMG_2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6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29" cy="45599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154E0" w:rsidRPr="00D44A7E" w:rsidRDefault="009154E0" w:rsidP="00D44A7E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D44A7E" w:rsidRDefault="007006A2" w:rsidP="00D44A7E">
      <w:pPr>
        <w:jc w:val="center"/>
      </w:pPr>
      <w:r>
        <w:rPr>
          <w:noProof/>
        </w:rPr>
        <w:lastRenderedPageBreak/>
        <w:drawing>
          <wp:inline distT="0" distB="0" distL="0" distR="0">
            <wp:extent cx="6096000" cy="4572000"/>
            <wp:effectExtent l="114300" t="76200" r="95250" b="76200"/>
            <wp:docPr id="10" name="Рисунок 10" descr="C:\Users\admin\Desktop\IMG_2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59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88" cy="45742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006A2" w:rsidRDefault="007006A2" w:rsidP="00D44A7E">
      <w:pPr>
        <w:jc w:val="center"/>
      </w:pPr>
      <w:r>
        <w:rPr>
          <w:noProof/>
        </w:rPr>
        <w:drawing>
          <wp:inline distT="0" distB="0" distL="0" distR="0">
            <wp:extent cx="4867275" cy="4867275"/>
            <wp:effectExtent l="95250" t="76200" r="104775" b="85725"/>
            <wp:docPr id="11" name="Рисунок 11" descr="C:\Users\admin\Desktop\IMG_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259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661" cy="486966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006A2" w:rsidRDefault="007006A2" w:rsidP="00D44A7E">
      <w:pPr>
        <w:jc w:val="center"/>
      </w:pPr>
      <w:r>
        <w:rPr>
          <w:noProof/>
        </w:rPr>
        <w:lastRenderedPageBreak/>
        <w:drawing>
          <wp:inline distT="0" distB="0" distL="0" distR="0">
            <wp:extent cx="5819775" cy="4364831"/>
            <wp:effectExtent l="133350" t="76200" r="123825" b="73819"/>
            <wp:docPr id="12" name="Рисунок 12" descr="C:\Users\admin\Desktop\IMG_2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259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628" cy="43669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006A2" w:rsidRDefault="007006A2" w:rsidP="00D44A7E">
      <w:pPr>
        <w:jc w:val="center"/>
      </w:pPr>
    </w:p>
    <w:p w:rsidR="007006A2" w:rsidRDefault="007006A2" w:rsidP="00D44A7E">
      <w:pPr>
        <w:jc w:val="center"/>
      </w:pPr>
      <w:r>
        <w:rPr>
          <w:noProof/>
        </w:rPr>
        <w:drawing>
          <wp:inline distT="0" distB="0" distL="0" distR="0">
            <wp:extent cx="5924550" cy="4443413"/>
            <wp:effectExtent l="95250" t="76200" r="95250" b="71437"/>
            <wp:docPr id="13" name="Рисунок 13" descr="C:\Users\admin\Desktop\IMG_2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259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455" cy="44455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54B78" w:rsidRDefault="00154B78" w:rsidP="00D44A7E">
      <w:pPr>
        <w:jc w:val="center"/>
      </w:pPr>
    </w:p>
    <w:p w:rsidR="00154B78" w:rsidRDefault="00732B14" w:rsidP="00732B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Наши  юные  посетители выставки – ученики 1 «а»  класса  Гимназии  им. М. Горького  с  классным  руководителем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Хамзиной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Т. В.</w:t>
      </w:r>
    </w:p>
    <w:p w:rsidR="00471324" w:rsidRDefault="00471324" w:rsidP="004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95800" cy="4495800"/>
            <wp:effectExtent l="114300" t="76200" r="95250" b="76200"/>
            <wp:docPr id="1" name="Рисунок 2" descr="C:\Users\admin\Desktop\IMG_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57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003" cy="44980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1324" w:rsidRDefault="00471324" w:rsidP="004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076700" cy="4076700"/>
            <wp:effectExtent l="114300" t="76200" r="95250" b="76200"/>
            <wp:docPr id="14" name="Рисунок 3" descr="C:\Users\admin\Desktop\IMG_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57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98" cy="40786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71324" w:rsidRDefault="00471324" w:rsidP="004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572000" cy="4572000"/>
            <wp:effectExtent l="114300" t="76200" r="95250" b="76200"/>
            <wp:docPr id="15" name="Рисунок 4" descr="C:\Users\admin\Desktop\IMG_2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57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241" cy="45742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Pr="00154B78" w:rsidRDefault="001E005A" w:rsidP="00471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Нашу  выставку  посетил  директор  Хасавюртовского  краеведческого  музея  </w:t>
      </w:r>
    </w:p>
    <w:p w:rsidR="007006A2" w:rsidRDefault="001E005A" w:rsidP="00D44A7E">
      <w:pPr>
        <w:jc w:val="center"/>
      </w:pPr>
      <w:r>
        <w:rPr>
          <w:noProof/>
        </w:rPr>
        <w:drawing>
          <wp:inline distT="0" distB="0" distL="0" distR="0">
            <wp:extent cx="5619750" cy="4214813"/>
            <wp:effectExtent l="133350" t="76200" r="114300" b="71437"/>
            <wp:docPr id="16" name="Рисунок 5" descr="C:\Users\admin\Desktop\AZXC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AZXC344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505" cy="42168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Default="001E005A" w:rsidP="00D44A7E">
      <w:pPr>
        <w:jc w:val="center"/>
      </w:pP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 Гимназии № 3  с учителем  технологии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Голоевым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М. Г.</w:t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53125" cy="4464844"/>
            <wp:effectExtent l="95250" t="76200" r="104775" b="88106"/>
            <wp:docPr id="17" name="Рисунок 6" descr="C:\Users\admin\Desktop\IMG_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575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043" cy="44670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295650" cy="4394200"/>
            <wp:effectExtent l="114300" t="76200" r="95250" b="82550"/>
            <wp:docPr id="18" name="Рисунок 7" descr="C:\Users\admin\Desktop\EZIO9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EZIO902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61" cy="4400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Учащиеся  СОШ № 15  с  учителем  технологии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Шайдин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В. Н.</w:t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91225" cy="4493419"/>
            <wp:effectExtent l="95250" t="76200" r="104775" b="78581"/>
            <wp:docPr id="19" name="Рисунок 8" descr="C:\Users\admin\Desktop\IMG_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7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62" cy="4495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72175" cy="4479131"/>
            <wp:effectExtent l="95250" t="76200" r="104775" b="73819"/>
            <wp:docPr id="20" name="Рисунок 9" descr="C:\Users\admin\Desktop\IMG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7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103" cy="44813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Учащиеся  Гимназии  им. М. Горького с  учителем  Гусейновой  З. И.</w:t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19800" cy="4514850"/>
            <wp:effectExtent l="95250" t="76200" r="95250" b="76200"/>
            <wp:docPr id="21" name="Рисунок 10" descr="C:\Users\admin\Desktop\ROIS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ROIS403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751" cy="4517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E005A" w:rsidRDefault="001E005A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86275" cy="4486275"/>
            <wp:effectExtent l="114300" t="76200" r="104775" b="85725"/>
            <wp:docPr id="22" name="Рисунок 11" descr="C:\Users\admin\Desktop\YGTI8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YGTI857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474" cy="44884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05425" cy="3979069"/>
            <wp:effectExtent l="114300" t="76200" r="104775" b="78581"/>
            <wp:docPr id="23" name="Рисунок 2" descr="C:\Users\admin\Desktop\UUFB1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UUFB1397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026" cy="3981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 учеников 2 «б»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1E005A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Гимназии им. М. Горького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Отевова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М. С.</w:t>
      </w: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38775" cy="4079081"/>
            <wp:effectExtent l="133350" t="76200" r="123825" b="73819"/>
            <wp:docPr id="24" name="Рисунок 3" descr="C:\Users\admin\Desktop\MBJU8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BJU8117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41" cy="4081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81725" cy="4636294"/>
            <wp:effectExtent l="114300" t="76200" r="104775" b="88106"/>
            <wp:docPr id="25" name="Рисунок 4" descr="C:\Users\admin\Desktop\YGBW5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YGBW519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755" cy="46385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1E00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23000" cy="4667250"/>
            <wp:effectExtent l="114300" t="76200" r="101600" b="76200"/>
            <wp:docPr id="26" name="Рисунок 5" descr="C:\Users\admin\Desktop\XPPE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XPPE5355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050" cy="466953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6562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726180" cy="4657725"/>
            <wp:effectExtent l="114300" t="76200" r="83820" b="85725"/>
            <wp:docPr id="27" name="Рисунок 6" descr="C:\Users\admin\Desktop\NVIP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NVIP333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007" cy="46600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6562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19500" cy="4826000"/>
            <wp:effectExtent l="95250" t="76200" r="95250" b="69850"/>
            <wp:docPr id="28" name="Рисунок 7" descr="C:\Users\admin\Desktop\RNQN8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RNQN8242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515" cy="48300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Экскурсия  учеников 3 «а»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6562C8" w:rsidRDefault="006562C8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Гимназии им. М. Горького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Адильханова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Н. М.</w:t>
      </w:r>
    </w:p>
    <w:p w:rsidR="006562C8" w:rsidRDefault="006562C8" w:rsidP="006562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45200" cy="4533900"/>
            <wp:effectExtent l="95250" t="76200" r="107950" b="76200"/>
            <wp:docPr id="29" name="Рисунок 8" descr="C:\Users\admin\Desktop\PJAN5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PJAN5993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163" cy="4536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562C8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537199" cy="4152900"/>
            <wp:effectExtent l="133350" t="76200" r="120651" b="76200"/>
            <wp:docPr id="30" name="Рисунок 9" descr="C:\Users\admin\Desktop\SYFP2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SYFP2653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914" cy="41549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6B793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Подведение  итогов  и  определение  победителей  по  каждому  разделу  выставки</w:t>
      </w:r>
    </w:p>
    <w:p w:rsidR="006B7933" w:rsidRDefault="006B793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91200" cy="4343401"/>
            <wp:effectExtent l="133350" t="76200" r="114300" b="76199"/>
            <wp:docPr id="31" name="Рисунок 10" descr="C:\Users\admin\Desktop\IMXD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XD0767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039" cy="43455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933" w:rsidRDefault="006B793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91225" cy="4493419"/>
            <wp:effectExtent l="95250" t="76200" r="104775" b="78581"/>
            <wp:docPr id="256" name="Рисунок 11" descr="C:\Users\admin\Desktop\XFXD3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XFXD3864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62" cy="4495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933" w:rsidRDefault="006B793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124575" cy="4593431"/>
            <wp:effectExtent l="114300" t="76200" r="104775" b="73819"/>
            <wp:docPr id="257" name="Рисунок 12" descr="C:\Users\admin\Desktop\YJJA6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YJJA6036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577" cy="45956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933" w:rsidRDefault="006B793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86500" cy="4714875"/>
            <wp:effectExtent l="114300" t="76200" r="95250" b="85725"/>
            <wp:docPr id="258" name="Рисунок 13" descr="C:\Users\admin\Desktop\VVCX5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VVCX5092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582" cy="47171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933" w:rsidRDefault="006B793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086475" cy="4564856"/>
            <wp:effectExtent l="114300" t="76200" r="104775" b="83344"/>
            <wp:docPr id="259" name="Рисунок 14" descr="C:\Users\admin\Desktop\BHRH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BHRH2067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459" cy="45670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0071D" w:rsidRDefault="00D0071D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43650" cy="4757738"/>
            <wp:effectExtent l="114300" t="76200" r="114300" b="80962"/>
            <wp:docPr id="260" name="Рисунок 15" descr="C:\Users\admin\Desktop\GKWF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GKWF0955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760" cy="4760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0071D" w:rsidRDefault="0074675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Собрание  педагогического совета  МКУ  ДО  «ЦТТ»</w:t>
      </w:r>
    </w:p>
    <w:p w:rsidR="00746753" w:rsidRDefault="0074675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91225" cy="4493419"/>
            <wp:effectExtent l="95250" t="76200" r="104775" b="78581"/>
            <wp:docPr id="261" name="Рисунок 2" descr="C:\Users\admin\Desktop\IMG_2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273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163" cy="44956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46753" w:rsidRDefault="00746753" w:rsidP="006562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62675" cy="4622006"/>
            <wp:effectExtent l="114300" t="76200" r="104775" b="83344"/>
            <wp:docPr id="262" name="Рисунок 3" descr="C:\Users\admin\Desktop\IMG_2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27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16" cy="46266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562C8" w:rsidRDefault="00C86A6C" w:rsidP="006562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27.03.2019 г.  на  базе  гимназии № 3  г. Хасавюрт состоялось  открытие  девятой олимпиады    для  учащихся  СКФО  «Будущее  Кавказа»,  где  наш  центр  принял  участие  в  организации  выставки.</w:t>
      </w:r>
    </w:p>
    <w:p w:rsidR="00C86A6C" w:rsidRDefault="00C86A6C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86275" cy="4486275"/>
            <wp:effectExtent l="114300" t="76200" r="104775" b="85725"/>
            <wp:docPr id="263" name="Рисунок 2" descr="C:\Users\admin\Desktop\MZRE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MZRE8569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474" cy="44884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6A6C" w:rsidRDefault="00C86A6C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43350" cy="3943350"/>
            <wp:effectExtent l="114300" t="76200" r="95250" b="76200"/>
            <wp:docPr id="264" name="Рисунок 3" descr="C:\Users\admin\Desktop\PFZE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FZE3848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83" cy="39452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6A6C" w:rsidRDefault="00C86A6C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6296025" cy="4722019"/>
            <wp:effectExtent l="114300" t="76200" r="104775" b="78581"/>
            <wp:docPr id="265" name="Рисунок 4" descr="C:\Users\admin\Desktop\CRFO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CRFO3036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11" cy="47243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86A6C" w:rsidRDefault="00963316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43650" cy="4757738"/>
            <wp:effectExtent l="114300" t="76200" r="114300" b="80962"/>
            <wp:docPr id="266" name="Рисунок 5" descr="C:\Users\admin\Desktop\CYJE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CYJE9233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760" cy="47600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3316" w:rsidRDefault="00963316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752850" cy="5003800"/>
            <wp:effectExtent l="95250" t="76200" r="76200" b="82550"/>
            <wp:docPr id="267" name="Рисунок 6" descr="C:\Users\admin\Desktop\OQKU9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OQKU9497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690" cy="50062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3316" w:rsidRDefault="00963316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3316" w:rsidRDefault="00963316" w:rsidP="00C86A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38775" cy="4079081"/>
            <wp:effectExtent l="133350" t="76200" r="123825" b="73819"/>
            <wp:docPr id="269" name="Рисунок 8" descr="C:\Users\admin\Desktop\MWLP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MWLP8234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442" cy="40810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3316" w:rsidRDefault="00963316" w:rsidP="006562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28.03.2019 г.  на  базе  ГБУ  ДО  РД  «Малая  академия  наук»  г.  Махачкала  состоялось  закрытие  Республиканской  выставки-конкурса  декоративно-прикладного  и  технического  творчества  учащихся.  Из  представленных  восьми  работ  на  выставке,  семь  заняли  призовые  места.</w:t>
      </w:r>
    </w:p>
    <w:p w:rsidR="00963316" w:rsidRDefault="00963316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Диплом 1 степени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Ханалиев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Акрам -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  <w:r w:rsidR="009E5E72"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sz w:val="28"/>
          <w:szCs w:val="28"/>
        </w:rPr>
        <w:t xml:space="preserve"> педагог ДО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Веригов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В. В.  </w:t>
      </w:r>
    </w:p>
    <w:p w:rsidR="006562C8" w:rsidRDefault="00963316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Диплом  1  степени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Шуаибов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Авиамоделирование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- педагог  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Израилов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Р. С.</w:t>
      </w:r>
    </w:p>
    <w:p w:rsidR="00963316" w:rsidRDefault="00963316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Диплом 2 степени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Муртузова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</w:t>
      </w:r>
      <w:r w:rsidR="009E5E72">
        <w:rPr>
          <w:rFonts w:ascii="Times New Roman" w:hAnsi="Times New Roman" w:cs="Times New Roman"/>
          <w:b/>
          <w:sz w:val="28"/>
          <w:szCs w:val="28"/>
        </w:rPr>
        <w:t xml:space="preserve">Работа из природного материала» - педагог ДО </w:t>
      </w:r>
      <w:proofErr w:type="spellStart"/>
      <w:r w:rsidR="009E5E72"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 w:rsidR="009E5E72">
        <w:rPr>
          <w:rFonts w:ascii="Times New Roman" w:hAnsi="Times New Roman" w:cs="Times New Roman"/>
          <w:b/>
          <w:sz w:val="28"/>
          <w:szCs w:val="28"/>
        </w:rPr>
        <w:t xml:space="preserve">  А. А.</w:t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Диплом  2  степени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Деветова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«Техническое  моделирование» - педагог  ДО  Сулейманова  Д. К.</w:t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 Диплом  2  степени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Бациев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Ансар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«Авиамодели» - педагог  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Веригов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В. В.</w:t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 Диплом 2 степени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Хадижа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«Работа из природного  материала» - педагог  ДО  Ахмедова  З. А.</w:t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Диплом  3  степени – Ахмедова  Роза – «Мягкая  игрушка» - педагог  ДО  Ахмедова  З. А.</w:t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Сертификат  участника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Муртузалиева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Камила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Бумагопластика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- педагог  ДО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Дадаева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Р. Х.</w:t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4860131"/>
            <wp:effectExtent l="114300" t="76200" r="92075" b="73819"/>
            <wp:docPr id="270" name="Рисунок 9" descr="C:\Users\admin\Desktop\IMG_3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3175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01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764757" cy="5019675"/>
            <wp:effectExtent l="95250" t="76200" r="83343" b="85725"/>
            <wp:docPr id="271" name="Рисунок 10" descr="C:\Users\admin\Desktop\IMG_3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317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59" cy="50196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5E72" w:rsidRDefault="009E5E72" w:rsidP="0096331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3316" w:rsidRDefault="00963316" w:rsidP="009E5E7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5E7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00550" cy="4400550"/>
            <wp:effectExtent l="114300" t="76200" r="95250" b="76200"/>
            <wp:docPr id="272" name="Рисунок 11" descr="C:\Users\admin\Desktop\CAPJ3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CAPJ3727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07" cy="44027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5E72" w:rsidRDefault="009E5E72" w:rsidP="009E5E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886200" cy="4857749"/>
            <wp:effectExtent l="95250" t="76200" r="95250" b="76201"/>
            <wp:docPr id="273" name="Рисунок 12" descr="C:\Users\admin\Desktop\OGYZ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OGYZ294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106" cy="48601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5E72" w:rsidRDefault="009E5E72" w:rsidP="009E5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E5E72" w:rsidRDefault="009E5E72" w:rsidP="009E5E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006A2" w:rsidRDefault="009E5E72" w:rsidP="009E5E72">
      <w:pPr>
        <w:jc w:val="center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7850" cy="4243388"/>
            <wp:effectExtent l="133350" t="76200" r="114300" b="80962"/>
            <wp:docPr id="274" name="Рисунок 13" descr="C:\Users\admin\Desktop\IMG_3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318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635" cy="42477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779" w:rsidRDefault="009F7779" w:rsidP="009F77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03.04.2019 г. методистом  центра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 А. был  проведен  классный  час  на  тему:  «Памятка  по  профилактике  острых  кишечных  инфекций».</w:t>
      </w:r>
    </w:p>
    <w:p w:rsidR="009F7779" w:rsidRDefault="009F7779" w:rsidP="009F7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62625" cy="4321969"/>
            <wp:effectExtent l="133350" t="76200" r="123825" b="78581"/>
            <wp:docPr id="268" name="Рисунок 2" descr="C:\Users\admin\Desktop\UYPF6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UYPF6322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450" cy="43240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779" w:rsidRDefault="009F7779" w:rsidP="009F7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38825" cy="4379119"/>
            <wp:effectExtent l="133350" t="76200" r="123825" b="78581"/>
            <wp:docPr id="275" name="Рисунок 3" descr="C:\Users\admin\Desktop\IYAL0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YAL0739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687" cy="43812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779" w:rsidRDefault="009F7779" w:rsidP="009F7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91200" cy="4343400"/>
            <wp:effectExtent l="133350" t="76200" r="114300" b="76200"/>
            <wp:docPr id="276" name="Рисунок 4" descr="C:\Users\admin\Desktop\SEXG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EXG2797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039" cy="43455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F7779" w:rsidRPr="009F7779" w:rsidRDefault="009F7779" w:rsidP="009F77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14875" cy="4896594"/>
            <wp:effectExtent l="95250" t="76200" r="104775" b="75456"/>
            <wp:docPr id="278" name="Рисунок 5" descr="C:\Users\admin\Desktop\FHZR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FHZR5786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187" cy="4898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9F7779" w:rsidRPr="009F7779" w:rsidSect="00D44A7E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4A7E"/>
    <w:rsid w:val="001048B7"/>
    <w:rsid w:val="00154B78"/>
    <w:rsid w:val="001E005A"/>
    <w:rsid w:val="00212BC3"/>
    <w:rsid w:val="003E61CD"/>
    <w:rsid w:val="00471324"/>
    <w:rsid w:val="006562C8"/>
    <w:rsid w:val="006831C7"/>
    <w:rsid w:val="006B7933"/>
    <w:rsid w:val="006F3008"/>
    <w:rsid w:val="007006A2"/>
    <w:rsid w:val="00732B14"/>
    <w:rsid w:val="00746753"/>
    <w:rsid w:val="009154E0"/>
    <w:rsid w:val="00963316"/>
    <w:rsid w:val="009E5E72"/>
    <w:rsid w:val="009F7779"/>
    <w:rsid w:val="00A356C4"/>
    <w:rsid w:val="00AE69CE"/>
    <w:rsid w:val="00BB3683"/>
    <w:rsid w:val="00C86A6C"/>
    <w:rsid w:val="00D0071D"/>
    <w:rsid w:val="00D44A7E"/>
    <w:rsid w:val="00F64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A7E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44A7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28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2019-03-11T06:30:00Z</dcterms:created>
  <dcterms:modified xsi:type="dcterms:W3CDTF">2019-04-05T08:03:00Z</dcterms:modified>
</cp:coreProperties>
</file>